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14"/>
        <w:gridCol w:w="1084"/>
        <w:gridCol w:w="57"/>
        <w:gridCol w:w="600"/>
        <w:gridCol w:w="657"/>
        <w:gridCol w:w="8"/>
        <w:gridCol w:w="1158"/>
        <w:gridCol w:w="110"/>
        <w:gridCol w:w="1275"/>
        <w:gridCol w:w="993"/>
      </w:tblGrid>
      <w:tr w:rsidR="00E22101" w:rsidRPr="00BA551A" w:rsidTr="00FD4130">
        <w:trPr>
          <w:trHeight w:val="682"/>
        </w:trPr>
        <w:tc>
          <w:tcPr>
            <w:tcW w:w="8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101" w:rsidRPr="00FD4130" w:rsidRDefault="00E22101" w:rsidP="00BA551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2"/>
                <w:szCs w:val="52"/>
                <w:lang w:eastAsia="sr-Latn-RS"/>
              </w:rPr>
            </w:pPr>
            <w:r w:rsidRPr="00FD4130">
              <w:rPr>
                <w:rFonts w:ascii="Times New Roman" w:eastAsia="Times New Roman" w:hAnsi="Times New Roman" w:cs="Times New Roman"/>
                <w:sz w:val="52"/>
                <w:szCs w:val="52"/>
                <w:lang w:eastAsia="sr-Latn-RS"/>
              </w:rPr>
              <w:t>Увод</w:t>
            </w:r>
            <w:r w:rsidRPr="00FD4130">
              <w:rPr>
                <w:rFonts w:ascii="Estrangelo Edessa" w:eastAsia="Times New Roman" w:hAnsi="Estrangelo Edessa" w:cs="Estrangelo Edessa"/>
                <w:sz w:val="52"/>
                <w:szCs w:val="52"/>
                <w:lang w:eastAsia="sr-Latn-RS"/>
              </w:rPr>
              <w:t xml:space="preserve"> </w:t>
            </w:r>
            <w:r w:rsidRPr="00FD4130">
              <w:rPr>
                <w:rFonts w:ascii="Times New Roman" w:eastAsia="Times New Roman" w:hAnsi="Times New Roman" w:cs="Times New Roman"/>
                <w:sz w:val="52"/>
                <w:szCs w:val="52"/>
                <w:lang w:eastAsia="sr-Latn-RS"/>
              </w:rPr>
              <w:t>у</w:t>
            </w:r>
            <w:r w:rsidRPr="00FD4130">
              <w:rPr>
                <w:rFonts w:ascii="Estrangelo Edessa" w:eastAsia="Times New Roman" w:hAnsi="Estrangelo Edessa" w:cs="Estrangelo Edessa"/>
                <w:sz w:val="52"/>
                <w:szCs w:val="52"/>
                <w:lang w:eastAsia="sr-Latn-RS"/>
              </w:rPr>
              <w:t xml:space="preserve"> </w:t>
            </w:r>
            <w:r w:rsidRPr="00FD4130">
              <w:rPr>
                <w:rFonts w:ascii="Times New Roman" w:eastAsia="Times New Roman" w:hAnsi="Times New Roman" w:cs="Times New Roman"/>
                <w:sz w:val="52"/>
                <w:szCs w:val="52"/>
                <w:lang w:eastAsia="sr-Latn-RS"/>
              </w:rPr>
              <w:t>проучавање</w:t>
            </w:r>
            <w:r w:rsidRPr="00FD4130">
              <w:rPr>
                <w:rFonts w:ascii="Estrangelo Edessa" w:eastAsia="Times New Roman" w:hAnsi="Estrangelo Edessa" w:cs="Estrangelo Edessa"/>
                <w:sz w:val="52"/>
                <w:szCs w:val="52"/>
                <w:lang w:eastAsia="sr-Latn-RS"/>
              </w:rPr>
              <w:t xml:space="preserve"> </w:t>
            </w:r>
            <w:r w:rsidRPr="00FD4130">
              <w:rPr>
                <w:rFonts w:ascii="Times New Roman" w:eastAsia="Times New Roman" w:hAnsi="Times New Roman" w:cs="Times New Roman"/>
                <w:sz w:val="52"/>
                <w:szCs w:val="52"/>
                <w:lang w:eastAsia="sr-Latn-RS"/>
              </w:rPr>
              <w:t>књижевности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E22101" w:rsidRDefault="00E22101" w:rsidP="00E2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2210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Септембарски рок</w:t>
            </w:r>
          </w:p>
          <w:p w:rsidR="00E22101" w:rsidRPr="00E22101" w:rsidRDefault="00E22101" w:rsidP="00E2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sr-Latn-RS"/>
              </w:rPr>
            </w:pPr>
            <w:r w:rsidRPr="00E221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sr-Latn-RS"/>
              </w:rPr>
              <w:t>~ писмени испит ~</w:t>
            </w:r>
          </w:p>
          <w:p w:rsidR="00E22101" w:rsidRPr="00E22101" w:rsidRDefault="00E22101" w:rsidP="00E2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6. септембар 2014</w:t>
            </w:r>
          </w:p>
        </w:tc>
      </w:tr>
      <w:tr w:rsidR="00FD4130" w:rsidRPr="00BA551A" w:rsidTr="00FD4130">
        <w:trPr>
          <w:trHeight w:val="315"/>
        </w:trPr>
        <w:tc>
          <w:tcPr>
            <w:tcW w:w="5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30" w:rsidRPr="00FD4130" w:rsidRDefault="00FD4130" w:rsidP="00E2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sr-Latn-RS"/>
              </w:rPr>
            </w:pPr>
            <w:r w:rsidRPr="00FD4130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sr-Latn-RS"/>
              </w:rPr>
              <w:t>У Ч И Т Е Љ И</w:t>
            </w:r>
          </w:p>
          <w:p w:rsidR="00FD4130" w:rsidRPr="00BA551A" w:rsidRDefault="00FD4130" w:rsidP="00BA5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A551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79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30" w:rsidRPr="0081642B" w:rsidRDefault="00FD4130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> </w:t>
            </w:r>
            <w:r w:rsidRPr="008164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>Колоквијум 1</w:t>
            </w:r>
          </w:p>
        </w:tc>
      </w:tr>
      <w:tr w:rsidR="00FD4130" w:rsidRPr="00BA551A" w:rsidTr="00FD4130">
        <w:trPr>
          <w:trHeight w:val="315"/>
        </w:trPr>
        <w:tc>
          <w:tcPr>
            <w:tcW w:w="5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30" w:rsidRPr="00BA551A" w:rsidRDefault="00FD4130" w:rsidP="00BA5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130" w:rsidRPr="00BA551A" w:rsidRDefault="00FD4130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A551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I  део         II део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130" w:rsidRPr="00BA551A" w:rsidRDefault="00FD4130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Укупн</w:t>
            </w:r>
            <w:r w:rsidRPr="00BA551A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130" w:rsidRPr="00BA551A" w:rsidRDefault="00FD4130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6"/>
                <w:szCs w:val="16"/>
                <w:lang w:val="sr-Cyrl-RS"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color w:val="003366"/>
                <w:sz w:val="16"/>
                <w:szCs w:val="16"/>
                <w:lang w:val="sr-Cyrl-RS" w:eastAsia="sr-Latn-RS"/>
              </w:rPr>
              <w:t>ОЦЕНА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A551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ДИМИТРИЈЕВИЋ  </w:t>
            </w: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АЛЕКСАНДРА     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8/12-У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sr-Latn-RS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  <w:t>6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СТОЈАНОВИЋ  Г. АНЂЕЛА          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14/12-У </w:t>
            </w:r>
          </w:p>
        </w:tc>
        <w:tc>
          <w:tcPr>
            <w:tcW w:w="1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  <w:t>6-7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СТОЈАНОВИЋ  С. МАЈА                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20/12-У </w:t>
            </w:r>
          </w:p>
        </w:tc>
        <w:tc>
          <w:tcPr>
            <w:tcW w:w="1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  <w:t>6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ЛУКОВИЋ  М. ЉУБИЦА          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41/12-У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(</w:t>
            </w:r>
            <w:r w:rsidRPr="00BA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(</w:t>
            </w:r>
            <w:r w:rsidRPr="00BA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МАКСИМОВИЋ  М. ЛАЗАР     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54/12-У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СИМОНОВИЋ  М. НЕМАЊА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78/12-У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МИЛИЋЕВИЋ  Н. ЈЕЛЕНА       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79/12-У</w:t>
            </w:r>
          </w:p>
        </w:tc>
        <w:tc>
          <w:tcPr>
            <w:tcW w:w="1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 w:rsidRPr="00E22101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  <w:t>6-7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БАКОВИЋ  М. ДУШИЦА       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82/12-У</w:t>
            </w:r>
          </w:p>
        </w:tc>
        <w:tc>
          <w:tcPr>
            <w:tcW w:w="1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 w:rsidRPr="00E22101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  <w:t>6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ЂОКОВИЋ  Т. САЊА              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83/12-У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(</w:t>
            </w:r>
            <w:r w:rsidRPr="00BA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(</w:t>
            </w:r>
            <w:r w:rsidRPr="00BA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СТЕВАНОВИЋ  Д. ТАМАРА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88/12-У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BA551A" w:rsidRPr="00BA551A" w:rsidTr="00FD413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51A" w:rsidRPr="00BA551A" w:rsidRDefault="00E22101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bookmarkStart w:id="0" w:name="_GoBack"/>
            <w:bookmarkEnd w:id="0"/>
            <w:r w:rsidRPr="00BA55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ЗЛАТАНОВИЋ  З. ЛОЛИТА            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A5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96/12-У</w:t>
            </w:r>
          </w:p>
        </w:tc>
        <w:tc>
          <w:tcPr>
            <w:tcW w:w="1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BA55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51A" w:rsidRPr="00BA551A" w:rsidRDefault="00BA551A" w:rsidP="00BA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51A" w:rsidRPr="00A91E88" w:rsidRDefault="00BA551A" w:rsidP="00BA551A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sz w:val="40"/>
                <w:szCs w:val="40"/>
                <w:lang w:val="sr-Cyrl-RS" w:eastAsia="sr-Latn-RS"/>
              </w:rPr>
              <w:t>7</w:t>
            </w:r>
          </w:p>
        </w:tc>
      </w:tr>
      <w:tr w:rsidR="00FD4130" w:rsidRPr="0081642B" w:rsidTr="00FD4130">
        <w:trPr>
          <w:trHeight w:val="604"/>
        </w:trPr>
        <w:tc>
          <w:tcPr>
            <w:tcW w:w="85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30" w:rsidRPr="0081642B" w:rsidRDefault="00FD4130" w:rsidP="0081642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81642B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81642B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81642B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81642B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81642B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81642B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30" w:rsidRDefault="00FD4130" w:rsidP="00FD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2210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Септембарски рок</w:t>
            </w:r>
          </w:p>
          <w:p w:rsidR="00FD4130" w:rsidRPr="00E22101" w:rsidRDefault="00FD4130" w:rsidP="00FD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sr-Latn-RS"/>
              </w:rPr>
            </w:pPr>
            <w:r w:rsidRPr="00E221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sr-Latn-RS"/>
              </w:rPr>
              <w:t>~ писмени испит ~</w:t>
            </w:r>
          </w:p>
          <w:p w:rsidR="00FD4130" w:rsidRPr="0081642B" w:rsidRDefault="00FD4130" w:rsidP="00FD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6. септембар 2014</w:t>
            </w:r>
          </w:p>
        </w:tc>
      </w:tr>
      <w:tr w:rsidR="00FD4130" w:rsidRPr="0081642B" w:rsidTr="00FD4130">
        <w:trPr>
          <w:trHeight w:val="315"/>
        </w:trPr>
        <w:tc>
          <w:tcPr>
            <w:tcW w:w="5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30" w:rsidRPr="00FD4130" w:rsidRDefault="00FD4130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FD4130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sr-Latn-RS"/>
              </w:rPr>
              <w:t>У Ч И Т Е Љ И</w:t>
            </w:r>
          </w:p>
          <w:p w:rsidR="00FD4130" w:rsidRPr="0081642B" w:rsidRDefault="00FD4130" w:rsidP="0081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59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30" w:rsidRPr="0081642B" w:rsidRDefault="00FD4130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Колоквијум 1</w:t>
            </w:r>
            <w:r w:rsidRPr="0081642B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130" w:rsidRPr="0081642B" w:rsidRDefault="00FD4130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>Колоквијум 2</w:t>
            </w:r>
          </w:p>
        </w:tc>
      </w:tr>
      <w:tr w:rsidR="00FD4130" w:rsidRPr="0081642B" w:rsidTr="00FD4130">
        <w:trPr>
          <w:trHeight w:val="315"/>
        </w:trPr>
        <w:tc>
          <w:tcPr>
            <w:tcW w:w="59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30" w:rsidRPr="0081642B" w:rsidRDefault="00FD4130" w:rsidP="00816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130" w:rsidRPr="0081642B" w:rsidRDefault="00FD4130" w:rsidP="00FD41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D4130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I  део</w:t>
            </w:r>
            <w:r w:rsidRPr="0081642B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 </w:t>
            </w:r>
            <w:r w:rsidRPr="0081642B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II део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130" w:rsidRPr="0081642B" w:rsidRDefault="00FD4130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Укупно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130" w:rsidRPr="0081642B" w:rsidRDefault="00FD4130" w:rsidP="00816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ДИМИТРИЈЕВИЋ </w:t>
            </w: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 АЛЕКСАНДРА     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8/12-У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РАКИЋ  Д. АНИЦА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9/12-У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002060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002060"/>
                <w:sz w:val="40"/>
                <w:szCs w:val="40"/>
                <w:lang w:eastAsia="sr-Latn-RS"/>
              </w:rPr>
              <w:t>6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СТОЈАНОВИЋ  Г. АНЂЕЛА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14/12-У 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16,25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ЗЛАТКОВИЋ  З. ДУШАН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39/12-У 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16,25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  <w:t>6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ДЕНКИЋ  Д. БОЈАНА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53/12-У 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sr-Latn-RS"/>
              </w:rPr>
              <w:t>15,42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  <w:t>6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МАКСИМОВИЋ  М. ЛАЗАР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54/12-У 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10,42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СТАНОЈЕВИЋ  М. ТАМАРА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66/12-У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002060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002060"/>
                <w:sz w:val="40"/>
                <w:szCs w:val="40"/>
                <w:lang w:eastAsia="sr-Latn-RS"/>
              </w:rPr>
              <w:t>6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ИЦИЋ  Д. ЈЕЛЕНА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76/12-У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  <w:t>6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МИЛИЋЕВИЋ  Н. ЈЕЛЕНА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79/12-У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sr-Latn-RS"/>
              </w:rPr>
              <w:t>15,83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БАКОВИЋ  М. ДУШИЦА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82/12-У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sr-Latn-RS"/>
              </w:rPr>
              <w:t>14,17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СИМОНОВИЋ  Р. ДРАЖЕН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85/12-У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sr-Latn-RS"/>
              </w:rPr>
              <w:t>16,25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  <w:t>6</w:t>
            </w:r>
          </w:p>
        </w:tc>
      </w:tr>
      <w:tr w:rsidR="0081642B" w:rsidRPr="0081642B" w:rsidTr="00FD4130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КОЛАРЕВИЋ  Г. ТАМАРА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89/12-У </w:t>
            </w:r>
          </w:p>
        </w:tc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81642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42B" w:rsidRPr="0081642B" w:rsidRDefault="0081642B" w:rsidP="0081642B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</w:pPr>
            <w:r w:rsidRPr="00A91E88">
              <w:rPr>
                <w:rFonts w:ascii="Georgia" w:eastAsia="Times New Roman" w:hAnsi="Georgia" w:cs="Arial"/>
                <w:bCs/>
                <w:color w:val="1F497D"/>
                <w:sz w:val="40"/>
                <w:szCs w:val="40"/>
                <w:lang w:eastAsia="sr-Latn-RS"/>
              </w:rPr>
              <w:t>6</w:t>
            </w:r>
          </w:p>
        </w:tc>
      </w:tr>
    </w:tbl>
    <w:p w:rsidR="00E22101" w:rsidRDefault="00E22101" w:rsidP="00A91E88">
      <w:pPr>
        <w:spacing w:after="0" w:line="240" w:lineRule="auto"/>
        <w:rPr>
          <w:lang w:val="en-US"/>
        </w:rPr>
      </w:pPr>
    </w:p>
    <w:p w:rsidR="00A91E88" w:rsidRDefault="00A91E88" w:rsidP="00A91E88">
      <w:pPr>
        <w:spacing w:after="0" w:line="240" w:lineRule="auto"/>
        <w:rPr>
          <w:sz w:val="48"/>
          <w:szCs w:val="48"/>
          <w:lang w:val="sr-Cyrl-RS"/>
        </w:rPr>
      </w:pPr>
      <w:r w:rsidRPr="00E06A8D">
        <w:rPr>
          <w:sz w:val="48"/>
          <w:szCs w:val="48"/>
          <w:lang w:val="sr-Cyrl-RS"/>
        </w:rPr>
        <w:t>Усмени</w:t>
      </w:r>
      <w:r>
        <w:rPr>
          <w:sz w:val="48"/>
          <w:szCs w:val="48"/>
          <w:lang w:val="sr-Cyrl-RS"/>
        </w:rPr>
        <w:t xml:space="preserve"> део испита </w:t>
      </w:r>
    </w:p>
    <w:p w:rsidR="00A91E88" w:rsidRDefault="00A91E88" w:rsidP="00A91E88">
      <w:pPr>
        <w:spacing w:after="0" w:line="240" w:lineRule="auto"/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>з</w:t>
      </w:r>
      <w:r w:rsidRPr="00E06A8D">
        <w:rPr>
          <w:sz w:val="48"/>
          <w:szCs w:val="48"/>
          <w:lang w:val="sr-Cyrl-RS"/>
        </w:rPr>
        <w:t>а студенте који су положили оба колоквијума</w:t>
      </w:r>
    </w:p>
    <w:p w:rsidR="00A91E88" w:rsidRDefault="00A91E88" w:rsidP="00A91E88">
      <w:pPr>
        <w:spacing w:after="0" w:line="240" w:lineRule="auto"/>
        <w:rPr>
          <w:sz w:val="48"/>
          <w:szCs w:val="48"/>
          <w:lang w:val="sr-Cyrl-RS"/>
        </w:rPr>
      </w:pPr>
      <w:r w:rsidRPr="00E06A8D">
        <w:rPr>
          <w:sz w:val="48"/>
          <w:szCs w:val="48"/>
          <w:lang w:val="sr-Cyrl-RS"/>
        </w:rPr>
        <w:lastRenderedPageBreak/>
        <w:t xml:space="preserve"> биће одржан </w:t>
      </w:r>
    </w:p>
    <w:p w:rsidR="00FD4130" w:rsidRDefault="00FD4130" w:rsidP="00A91E88">
      <w:pPr>
        <w:tabs>
          <w:tab w:val="left" w:pos="9097"/>
        </w:tabs>
        <w:jc w:val="center"/>
        <w:rPr>
          <w:sz w:val="54"/>
          <w:szCs w:val="54"/>
          <w:lang w:val="sr-Cyrl-RS"/>
        </w:rPr>
      </w:pPr>
    </w:p>
    <w:p w:rsidR="00A91E88" w:rsidRPr="00FD4130" w:rsidRDefault="00A91E88" w:rsidP="00A91E88">
      <w:pPr>
        <w:tabs>
          <w:tab w:val="left" w:pos="9097"/>
        </w:tabs>
        <w:jc w:val="center"/>
        <w:rPr>
          <w:sz w:val="56"/>
          <w:szCs w:val="56"/>
          <w:lang w:val="sr-Cyrl-RS"/>
        </w:rPr>
      </w:pPr>
      <w:r w:rsidRPr="00FD4130">
        <w:rPr>
          <w:sz w:val="56"/>
          <w:szCs w:val="56"/>
          <w:lang w:val="sr-Cyrl-RS"/>
        </w:rPr>
        <w:t xml:space="preserve">у </w:t>
      </w:r>
      <w:r w:rsidRPr="00FD4130">
        <w:rPr>
          <w:b/>
          <w:sz w:val="56"/>
          <w:szCs w:val="56"/>
          <w:lang w:val="sr-Cyrl-RS"/>
        </w:rPr>
        <w:t>понедељак</w:t>
      </w:r>
      <w:r w:rsidRPr="00FD4130">
        <w:rPr>
          <w:sz w:val="56"/>
          <w:szCs w:val="56"/>
          <w:lang w:val="sr-Cyrl-RS"/>
        </w:rPr>
        <w:t xml:space="preserve">, </w:t>
      </w:r>
      <w:r w:rsidRPr="00FD4130">
        <w:rPr>
          <w:sz w:val="56"/>
          <w:szCs w:val="56"/>
          <w:u w:val="single"/>
          <w:lang w:val="en-US"/>
        </w:rPr>
        <w:t>1</w:t>
      </w:r>
      <w:r w:rsidRPr="00FD4130">
        <w:rPr>
          <w:sz w:val="56"/>
          <w:szCs w:val="56"/>
          <w:u w:val="single"/>
          <w:lang w:val="ru-RU"/>
        </w:rPr>
        <w:t>5</w:t>
      </w:r>
      <w:r w:rsidRPr="00FD4130">
        <w:rPr>
          <w:sz w:val="56"/>
          <w:szCs w:val="56"/>
          <w:u w:val="single"/>
          <w:lang w:val="sr-Cyrl-RS"/>
        </w:rPr>
        <w:t xml:space="preserve">. </w:t>
      </w:r>
      <w:r w:rsidRPr="00FD4130">
        <w:rPr>
          <w:sz w:val="56"/>
          <w:szCs w:val="56"/>
          <w:u w:val="single"/>
          <w:lang w:val="sr-Cyrl-RS"/>
        </w:rPr>
        <w:t>септембр</w:t>
      </w:r>
      <w:r w:rsidRPr="00FD4130">
        <w:rPr>
          <w:sz w:val="56"/>
          <w:szCs w:val="56"/>
          <w:u w:val="single"/>
          <w:lang w:val="sr-Cyrl-RS"/>
        </w:rPr>
        <w:t>а 2014</w:t>
      </w:r>
      <w:r w:rsidRPr="00FD4130">
        <w:rPr>
          <w:sz w:val="56"/>
          <w:szCs w:val="56"/>
          <w:lang w:val="sr-Cyrl-RS"/>
        </w:rPr>
        <w:t>, у 1</w:t>
      </w:r>
      <w:r w:rsidRPr="00FD4130">
        <w:rPr>
          <w:sz w:val="56"/>
          <w:szCs w:val="56"/>
          <w:lang w:val="en-US"/>
        </w:rPr>
        <w:t>1</w:t>
      </w:r>
      <w:r w:rsidRPr="00FD4130">
        <w:rPr>
          <w:sz w:val="56"/>
          <w:szCs w:val="56"/>
          <w:lang w:val="sr-Cyrl-RS"/>
        </w:rPr>
        <w:t>:00</w:t>
      </w:r>
    </w:p>
    <w:p w:rsidR="00A91E88" w:rsidRDefault="00A91E88" w:rsidP="00A91E88">
      <w:pPr>
        <w:tabs>
          <w:tab w:val="left" w:pos="9097"/>
        </w:tabs>
        <w:jc w:val="center"/>
        <w:rPr>
          <w:sz w:val="56"/>
          <w:szCs w:val="56"/>
          <w:lang w:val="sr-Cyrl-RS"/>
        </w:rPr>
      </w:pPr>
    </w:p>
    <w:p w:rsidR="00A91E88" w:rsidRPr="00304729" w:rsidRDefault="00A91E88" w:rsidP="00A91E88">
      <w:pPr>
        <w:tabs>
          <w:tab w:val="left" w:pos="9097"/>
        </w:tabs>
        <w:jc w:val="center"/>
        <w:rPr>
          <w:sz w:val="56"/>
          <w:szCs w:val="56"/>
        </w:rPr>
      </w:pPr>
      <w:r>
        <w:rPr>
          <w:sz w:val="56"/>
          <w:szCs w:val="56"/>
          <w:lang w:val="sr-Cyrl-RS"/>
        </w:rPr>
        <w:t>У исто време могуће је погледати тестове са писменог!</w:t>
      </w:r>
    </w:p>
    <w:p w:rsidR="00A91E88" w:rsidRPr="00A91E88" w:rsidRDefault="00A91E88" w:rsidP="00A91E88">
      <w:pPr>
        <w:spacing w:after="0" w:line="240" w:lineRule="auto"/>
      </w:pPr>
    </w:p>
    <w:sectPr w:rsidR="00A91E88" w:rsidRPr="00A91E88" w:rsidSect="00FD4130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1A"/>
    <w:rsid w:val="000D59BF"/>
    <w:rsid w:val="0081642B"/>
    <w:rsid w:val="00A91E88"/>
    <w:rsid w:val="00BA551A"/>
    <w:rsid w:val="00E22101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2014-09-06T10:46:00Z</dcterms:created>
  <dcterms:modified xsi:type="dcterms:W3CDTF">2014-09-06T12:17:00Z</dcterms:modified>
</cp:coreProperties>
</file>